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00" w:rsidRPr="00B71300" w:rsidRDefault="00B71300" w:rsidP="00B81383">
      <w:pPr>
        <w:tabs>
          <w:tab w:val="left" w:pos="3735"/>
        </w:tabs>
        <w:spacing w:line="256" w:lineRule="auto"/>
        <w:jc w:val="right"/>
        <w:rPr>
          <w:rFonts w:eastAsia="SimSun"/>
        </w:rPr>
      </w:pPr>
    </w:p>
    <w:p w:rsidR="00B71300" w:rsidRPr="00B71300" w:rsidRDefault="00B71300" w:rsidP="00B71300">
      <w:pPr>
        <w:tabs>
          <w:tab w:val="center" w:pos="4513"/>
          <w:tab w:val="center" w:pos="4680"/>
          <w:tab w:val="right" w:pos="9360"/>
        </w:tabs>
        <w:spacing w:after="0" w:line="240" w:lineRule="auto"/>
        <w:rPr>
          <w:rFonts w:eastAsia="SimSun"/>
          <w:b/>
          <w:sz w:val="34"/>
          <w:szCs w:val="34"/>
        </w:rPr>
      </w:pPr>
      <w:r w:rsidRPr="00B71300">
        <w:rPr>
          <w:rFonts w:eastAsia="SimSun"/>
          <w:noProof/>
        </w:rPr>
        <w:drawing>
          <wp:anchor distT="0" distB="0" distL="114300" distR="114300" simplePos="0" relativeHeight="251659264" behindDoc="1" locked="0" layoutInCell="1" allowOverlap="1" wp14:anchorId="7AE66727" wp14:editId="74104B29">
            <wp:simplePos x="0" y="0"/>
            <wp:positionH relativeFrom="leftMargin">
              <wp:posOffset>6565900</wp:posOffset>
            </wp:positionH>
            <wp:positionV relativeFrom="paragraph">
              <wp:posOffset>-308610</wp:posOffset>
            </wp:positionV>
            <wp:extent cx="676275" cy="7607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00">
        <w:rPr>
          <w:rFonts w:eastAsia="SimSun"/>
          <w:noProof/>
        </w:rPr>
        <w:drawing>
          <wp:anchor distT="0" distB="0" distL="114300" distR="114300" simplePos="0" relativeHeight="251660288" behindDoc="1" locked="0" layoutInCell="1" allowOverlap="1" wp14:anchorId="302057CF" wp14:editId="63D57A09">
            <wp:simplePos x="0" y="0"/>
            <wp:positionH relativeFrom="leftMargin">
              <wp:posOffset>432435</wp:posOffset>
            </wp:positionH>
            <wp:positionV relativeFrom="paragraph">
              <wp:posOffset>-236855</wp:posOffset>
            </wp:positionV>
            <wp:extent cx="676275" cy="7607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00">
        <w:rPr>
          <w:rFonts w:eastAsia="SimSun"/>
          <w:b/>
          <w:sz w:val="34"/>
          <w:szCs w:val="34"/>
        </w:rPr>
        <w:tab/>
        <w:t>INDIAN SCHOOL DARSAIT</w:t>
      </w:r>
    </w:p>
    <w:p w:rsidR="00B71300" w:rsidRPr="00B71300" w:rsidRDefault="00B71300" w:rsidP="00B71300">
      <w:pPr>
        <w:tabs>
          <w:tab w:val="center" w:pos="4680"/>
          <w:tab w:val="right" w:pos="9360"/>
        </w:tabs>
        <w:spacing w:after="0" w:line="240" w:lineRule="auto"/>
        <w:rPr>
          <w:rFonts w:eastAsia="SimSun"/>
          <w:b/>
          <w:sz w:val="34"/>
          <w:szCs w:val="34"/>
        </w:rPr>
      </w:pPr>
      <w:r w:rsidRPr="00B71300">
        <w:rPr>
          <w:rFonts w:eastAsia="SimSun"/>
          <w:b/>
          <w:sz w:val="34"/>
          <w:szCs w:val="34"/>
        </w:rPr>
        <w:tab/>
        <w:t>DEPARTMENT OF HINDI</w:t>
      </w:r>
    </w:p>
    <w:p w:rsidR="00B71300" w:rsidRPr="00B71300" w:rsidRDefault="00B71300" w:rsidP="00B71300">
      <w:pPr>
        <w:tabs>
          <w:tab w:val="center" w:pos="4680"/>
          <w:tab w:val="right" w:pos="9360"/>
        </w:tabs>
        <w:spacing w:after="0" w:line="240" w:lineRule="auto"/>
        <w:rPr>
          <w:rFonts w:eastAsia="SimSun"/>
          <w:b/>
          <w:sz w:val="34"/>
          <w:szCs w:val="34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240"/>
        <w:gridCol w:w="3420"/>
      </w:tblGrid>
      <w:tr w:rsidR="00B71300" w:rsidRPr="00B71300" w:rsidTr="00ED3F05">
        <w:trPr>
          <w:trHeight w:val="6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300" w:rsidRPr="00B71300" w:rsidRDefault="00B71300" w:rsidP="00B71300">
            <w:pPr>
              <w:spacing w:after="0" w:line="240" w:lineRule="auto"/>
              <w:rPr>
                <w:rFonts w:eastAsia="SimSun"/>
                <w:sz w:val="26"/>
                <w:szCs w:val="26"/>
              </w:rPr>
            </w:pPr>
            <w:r w:rsidRPr="00B71300">
              <w:rPr>
                <w:rFonts w:eastAsia="SimSun"/>
                <w:sz w:val="26"/>
                <w:szCs w:val="26"/>
              </w:rPr>
              <w:t>Subject : Hindi  (2ndLanguage)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300" w:rsidRPr="00B71300" w:rsidRDefault="00B71300" w:rsidP="00B71300">
            <w:pPr>
              <w:spacing w:after="0" w:line="240" w:lineRule="auto"/>
              <w:rPr>
                <w:rFonts w:ascii="Shusha" w:eastAsia="SimSun" w:hAnsi="Shusha"/>
                <w:sz w:val="26"/>
                <w:szCs w:val="26"/>
              </w:rPr>
            </w:pPr>
            <w:r w:rsidRPr="00B71300">
              <w:rPr>
                <w:rFonts w:eastAsia="SimSun"/>
                <w:sz w:val="26"/>
                <w:szCs w:val="26"/>
              </w:rPr>
              <w:t xml:space="preserve">  Topic :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naadana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daost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00" w:rsidRPr="00B71300" w:rsidRDefault="00B71300" w:rsidP="00B71300">
            <w:pPr>
              <w:spacing w:after="0" w:line="240" w:lineRule="auto"/>
              <w:rPr>
                <w:rFonts w:eastAsia="SimSun"/>
                <w:sz w:val="26"/>
                <w:szCs w:val="26"/>
              </w:rPr>
            </w:pPr>
            <w:r w:rsidRPr="00B71300">
              <w:rPr>
                <w:rFonts w:eastAsia="SimSun"/>
                <w:sz w:val="26"/>
                <w:szCs w:val="26"/>
              </w:rPr>
              <w:t xml:space="preserve"> Date of Worksheet :  _______</w:t>
            </w:r>
          </w:p>
        </w:tc>
      </w:tr>
      <w:tr w:rsidR="00B71300" w:rsidRPr="00B71300" w:rsidTr="00ED3F05">
        <w:trPr>
          <w:trHeight w:val="319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300" w:rsidRPr="00B71300" w:rsidRDefault="00B71300" w:rsidP="00B71300">
            <w:pPr>
              <w:spacing w:after="0" w:line="240" w:lineRule="auto"/>
              <w:rPr>
                <w:rFonts w:eastAsia="SimSun"/>
                <w:sz w:val="26"/>
                <w:szCs w:val="26"/>
              </w:rPr>
            </w:pPr>
            <w:r w:rsidRPr="00B71300">
              <w:rPr>
                <w:rFonts w:eastAsia="SimSun"/>
                <w:sz w:val="26"/>
                <w:szCs w:val="26"/>
              </w:rPr>
              <w:t xml:space="preserve">Resource </w:t>
            </w:r>
            <w:proofErr w:type="spellStart"/>
            <w:r w:rsidRPr="00B71300">
              <w:rPr>
                <w:rFonts w:eastAsia="SimSun"/>
                <w:sz w:val="26"/>
                <w:szCs w:val="26"/>
              </w:rPr>
              <w:t>Person:Miny</w:t>
            </w:r>
            <w:proofErr w:type="spellEnd"/>
            <w:r w:rsidRPr="00B71300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B71300">
              <w:rPr>
                <w:rFonts w:eastAsia="SimSun"/>
                <w:sz w:val="26"/>
                <w:szCs w:val="26"/>
              </w:rPr>
              <w:t>Saji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300" w:rsidRPr="00B71300" w:rsidRDefault="00B71300" w:rsidP="00B71300">
            <w:pPr>
              <w:spacing w:after="0" w:line="240" w:lineRule="auto"/>
              <w:rPr>
                <w:rFonts w:eastAsia="SimSun"/>
                <w:sz w:val="26"/>
                <w:szCs w:val="26"/>
              </w:rPr>
            </w:pPr>
            <w:r w:rsidRPr="00B71300">
              <w:rPr>
                <w:rFonts w:eastAsia="SimSun"/>
                <w:sz w:val="26"/>
                <w:szCs w:val="26"/>
              </w:rPr>
              <w:t xml:space="preserve">    </w:t>
            </w:r>
            <w:proofErr w:type="gramStart"/>
            <w:r w:rsidRPr="00B71300">
              <w:rPr>
                <w:rFonts w:eastAsia="SimSun"/>
                <w:sz w:val="26"/>
                <w:szCs w:val="26"/>
              </w:rPr>
              <w:t>Date :</w:t>
            </w:r>
            <w:proofErr w:type="gramEnd"/>
            <w:r w:rsidRPr="00B71300">
              <w:rPr>
                <w:rFonts w:eastAsia="SimSun"/>
                <w:sz w:val="26"/>
                <w:szCs w:val="26"/>
              </w:rPr>
              <w:t xml:space="preserve"> _________________</w:t>
            </w:r>
          </w:p>
          <w:p w:rsidR="00B71300" w:rsidRPr="00B71300" w:rsidRDefault="00B71300" w:rsidP="00B71300">
            <w:pPr>
              <w:spacing w:after="0" w:line="240" w:lineRule="auto"/>
              <w:rPr>
                <w:rFonts w:eastAsia="SimSun"/>
                <w:sz w:val="26"/>
                <w:szCs w:val="26"/>
              </w:rPr>
            </w:pPr>
          </w:p>
        </w:tc>
      </w:tr>
      <w:tr w:rsidR="00B71300" w:rsidRPr="00B71300" w:rsidTr="00ED3F05">
        <w:trPr>
          <w:trHeight w:val="6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300" w:rsidRPr="00B71300" w:rsidRDefault="00B71300" w:rsidP="00B71300">
            <w:pPr>
              <w:spacing w:after="0" w:line="240" w:lineRule="auto"/>
              <w:rPr>
                <w:rFonts w:eastAsia="SimSun"/>
                <w:sz w:val="26"/>
                <w:szCs w:val="26"/>
              </w:rPr>
            </w:pPr>
            <w:r w:rsidRPr="00B71300">
              <w:rPr>
                <w:rFonts w:eastAsia="SimSun"/>
                <w:sz w:val="26"/>
                <w:szCs w:val="26"/>
              </w:rPr>
              <w:t>Name of the Student :________________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300" w:rsidRPr="00B71300" w:rsidRDefault="00B71300" w:rsidP="00B71300">
            <w:pPr>
              <w:spacing w:after="0" w:line="240" w:lineRule="auto"/>
              <w:rPr>
                <w:rFonts w:eastAsia="SimSun"/>
                <w:sz w:val="26"/>
                <w:szCs w:val="26"/>
              </w:rPr>
            </w:pPr>
            <w:r w:rsidRPr="00B71300">
              <w:rPr>
                <w:rFonts w:eastAsia="SimSun"/>
                <w:sz w:val="26"/>
                <w:szCs w:val="26"/>
              </w:rPr>
              <w:t xml:space="preserve">     Class &amp; Division : VI - __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00" w:rsidRPr="00B71300" w:rsidRDefault="00B71300" w:rsidP="00B71300">
            <w:pPr>
              <w:spacing w:after="0" w:line="240" w:lineRule="auto"/>
              <w:rPr>
                <w:rFonts w:eastAsia="SimSun"/>
                <w:sz w:val="26"/>
                <w:szCs w:val="26"/>
              </w:rPr>
            </w:pPr>
            <w:r w:rsidRPr="00B71300">
              <w:rPr>
                <w:rFonts w:eastAsia="SimSun"/>
                <w:sz w:val="26"/>
                <w:szCs w:val="26"/>
              </w:rPr>
              <w:t xml:space="preserve">    Roll Number :  __</w:t>
            </w:r>
          </w:p>
        </w:tc>
      </w:tr>
    </w:tbl>
    <w:p w:rsidR="00B71300" w:rsidRPr="00B71300" w:rsidRDefault="00B71300" w:rsidP="00B71300">
      <w:pPr>
        <w:tabs>
          <w:tab w:val="left" w:pos="3735"/>
        </w:tabs>
        <w:spacing w:line="256" w:lineRule="auto"/>
        <w:rPr>
          <w:rFonts w:eastAsia="SimSun"/>
        </w:rPr>
      </w:pPr>
      <w:bookmarkStart w:id="0" w:name="_GoBack"/>
      <w:bookmarkEnd w:id="0"/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990"/>
        <w:gridCol w:w="9630"/>
        <w:gridCol w:w="720"/>
      </w:tblGrid>
      <w:tr w:rsidR="00B71300" w:rsidRPr="00B71300" w:rsidTr="00ED3F05">
        <w:tc>
          <w:tcPr>
            <w:tcW w:w="990" w:type="dxa"/>
          </w:tcPr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>I</w:t>
            </w:r>
          </w:p>
        </w:tc>
        <w:tc>
          <w:tcPr>
            <w:tcW w:w="9630" w:type="dxa"/>
          </w:tcPr>
          <w:p w:rsidR="00B71300" w:rsidRPr="00B71300" w:rsidRDefault="00B71300" w:rsidP="00B71300">
            <w:pPr>
              <w:spacing w:line="360" w:lineRule="auto"/>
              <w:rPr>
                <w:rFonts w:ascii="Shusha" w:eastAsia="SimSun" w:hAnsi="Shusha"/>
                <w:sz w:val="36"/>
                <w:szCs w:val="36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inamna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ilaiKt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SabdaoM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samaanaqa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-k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Sabd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ilaiKe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:</w:t>
            </w:r>
            <w:proofErr w:type="gramEnd"/>
          </w:p>
          <w:p w:rsidR="00B71300" w:rsidRPr="00B71300" w:rsidRDefault="00B71300" w:rsidP="00B71300">
            <w:pPr>
              <w:spacing w:line="360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1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savaora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</w:t>
            </w: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_________</w:t>
            </w: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                    2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Aa^</w:t>
            </w:r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K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</w:t>
            </w:r>
            <w:proofErr w:type="gramEnd"/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________</w:t>
            </w:r>
          </w:p>
          <w:p w:rsidR="00B71300" w:rsidRPr="00B71300" w:rsidRDefault="00B71300" w:rsidP="00B71300">
            <w:pPr>
              <w:spacing w:line="360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3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savaala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</w:t>
            </w:r>
            <w:proofErr w:type="gramEnd"/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________</w:t>
            </w: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                    4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javaaba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_________</w:t>
            </w:r>
          </w:p>
          <w:p w:rsidR="00B71300" w:rsidRPr="00B71300" w:rsidRDefault="00B71300" w:rsidP="00B71300">
            <w:pPr>
              <w:spacing w:line="360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5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AMdasaa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_________</w:t>
            </w: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                   6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saUraK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_________</w:t>
            </w:r>
          </w:p>
        </w:tc>
        <w:tc>
          <w:tcPr>
            <w:tcW w:w="720" w:type="dxa"/>
          </w:tcPr>
          <w:p w:rsidR="00B71300" w:rsidRPr="00B71300" w:rsidRDefault="00B71300" w:rsidP="00B71300">
            <w:pPr>
              <w:spacing w:line="256" w:lineRule="auto"/>
              <w:rPr>
                <w:rFonts w:eastAsia="SimSun"/>
              </w:rPr>
            </w:pPr>
          </w:p>
        </w:tc>
      </w:tr>
      <w:tr w:rsidR="00B71300" w:rsidRPr="00B71300" w:rsidTr="00ED3F05">
        <w:tc>
          <w:tcPr>
            <w:tcW w:w="990" w:type="dxa"/>
          </w:tcPr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>II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9630" w:type="dxa"/>
          </w:tcPr>
          <w:p w:rsidR="00B71300" w:rsidRPr="00B71300" w:rsidRDefault="00B71300" w:rsidP="00B71300">
            <w:pPr>
              <w:spacing w:line="360" w:lineRule="auto"/>
              <w:rPr>
                <w:rFonts w:ascii="Shusha" w:eastAsia="SimSun" w:hAnsi="Shusha"/>
                <w:sz w:val="36"/>
                <w:szCs w:val="36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ir@t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sqaana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Baire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:</w:t>
            </w:r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</w:t>
            </w:r>
          </w:p>
          <w:p w:rsidR="00B71300" w:rsidRPr="00B71300" w:rsidRDefault="00B71300" w:rsidP="00B71300">
            <w:pPr>
              <w:tabs>
                <w:tab w:val="left" w:pos="2070"/>
              </w:tabs>
              <w:spacing w:before="120" w:after="120" w:line="256" w:lineRule="auto"/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</w:pP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1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icaiDyaa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evaM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]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sako</w:t>
            </w:r>
            <w:proofErr w:type="spellEnd"/>
            <w:proofErr w:type="gram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baccaaoM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ko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ilae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panaI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 xml:space="preserve">_________________ 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rKa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gayaa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. </w:t>
            </w:r>
          </w:p>
          <w:p w:rsidR="00B71300" w:rsidRPr="00B71300" w:rsidRDefault="00B71300" w:rsidP="00B71300">
            <w:pPr>
              <w:tabs>
                <w:tab w:val="left" w:pos="2070"/>
              </w:tabs>
              <w:spacing w:before="120" w:after="120" w:line="256" w:lineRule="auto"/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</w:pPr>
            <w:proofErr w:type="gram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2 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kaina</w:t>
            </w:r>
            <w:proofErr w:type="gram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-sa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pr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ibaCo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itnakaoM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pr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________</w:t>
            </w: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AMDo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qao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.</w:t>
            </w:r>
          </w:p>
          <w:p w:rsidR="00B71300" w:rsidRPr="00B71300" w:rsidRDefault="00B71300" w:rsidP="00B71300">
            <w:pPr>
              <w:tabs>
                <w:tab w:val="left" w:pos="2070"/>
              </w:tabs>
              <w:spacing w:before="120" w:after="120" w:line="256" w:lineRule="auto"/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</w:pPr>
            <w:proofErr w:type="gram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3 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baapU</w:t>
            </w:r>
            <w:proofErr w:type="spellEnd"/>
            <w:proofErr w:type="gram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jaI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kao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r w:rsidRPr="00B71300">
              <w:rPr>
                <w:rFonts w:eastAsia="SimSun" w:cstheme="minorHAnsi"/>
                <w:bCs/>
                <w:sz w:val="36"/>
                <w:szCs w:val="36"/>
                <w:lang w:bidi="hi-IN"/>
              </w:rPr>
              <w:t>________________</w:t>
            </w:r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baat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sao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fursat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nahI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qaI</w:t>
            </w:r>
            <w:proofErr w:type="spellEnd"/>
            <w:r w:rsidRPr="00B71300">
              <w:rPr>
                <w:rFonts w:ascii="Shusha" w:eastAsia="SimSun" w:hAnsi="Shusha" w:cstheme="minorHAnsi"/>
                <w:bCs/>
                <w:sz w:val="36"/>
                <w:szCs w:val="36"/>
                <w:lang w:bidi="hi-IN"/>
              </w:rPr>
              <w:t>.</w:t>
            </w:r>
          </w:p>
          <w:p w:rsidR="00B71300" w:rsidRPr="00B71300" w:rsidRDefault="00B71300" w:rsidP="00B71300">
            <w:pPr>
              <w:spacing w:line="360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4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AMDaoM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ihfaja,t</w:t>
            </w:r>
            <w:proofErr w:type="spellEnd"/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krnao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jaaoga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maoM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</w:t>
            </w:r>
            <w:r w:rsidRPr="00B71300">
              <w:rPr>
                <w:rFonts w:eastAsia="SimSun"/>
                <w:sz w:val="32"/>
                <w:szCs w:val="32"/>
              </w:rPr>
              <w:t>________________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]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naka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sa%yanaaSa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idyaa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.</w:t>
            </w:r>
          </w:p>
          <w:p w:rsidR="00B71300" w:rsidRPr="00B71300" w:rsidRDefault="00B71300" w:rsidP="00B71300">
            <w:pPr>
              <w:tabs>
                <w:tab w:val="left" w:pos="2070"/>
              </w:tabs>
              <w:spacing w:before="120" w:after="120" w:line="256" w:lineRule="auto"/>
              <w:rPr>
                <w:rFonts w:ascii="Shusha" w:eastAsia="SimSun" w:hAnsi="Shusha" w:cstheme="minorHAnsi"/>
                <w:sz w:val="36"/>
                <w:szCs w:val="36"/>
                <w:lang w:bidi="hi-IN"/>
              </w:rPr>
            </w:pPr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5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koSava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kao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</w:t>
            </w:r>
            <w:proofErr w:type="gram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k[</w:t>
            </w:r>
            <w:proofErr w:type="gram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-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idnaaoM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tk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ApnaI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galatI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pr</w:t>
            </w:r>
            <w:proofErr w:type="spellEnd"/>
            <w:r w:rsidRPr="00B71300">
              <w:rPr>
                <w:rFonts w:eastAsia="SimSun"/>
                <w:sz w:val="32"/>
                <w:szCs w:val="32"/>
              </w:rPr>
              <w:t>___________</w:t>
            </w:r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hao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rha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qaa</w:t>
            </w:r>
            <w:proofErr w:type="spellEnd"/>
            <w:r w:rsidRPr="00B71300">
              <w:rPr>
                <w:rFonts w:ascii="Shusha" w:eastAsia="SimSun" w:hAnsi="Shusha" w:cstheme="minorHAnsi"/>
                <w:sz w:val="36"/>
                <w:szCs w:val="36"/>
                <w:lang w:bidi="hi-IN"/>
              </w:rPr>
              <w:t>.</w:t>
            </w:r>
          </w:p>
          <w:p w:rsidR="00B71300" w:rsidRPr="00B71300" w:rsidRDefault="00B71300" w:rsidP="00B71300">
            <w:pPr>
              <w:tabs>
                <w:tab w:val="left" w:pos="2070"/>
              </w:tabs>
              <w:spacing w:before="120" w:after="120" w:line="256" w:lineRule="auto"/>
              <w:rPr>
                <w:rFonts w:eastAsia="SimSun"/>
              </w:rPr>
            </w:pPr>
          </w:p>
        </w:tc>
        <w:tc>
          <w:tcPr>
            <w:tcW w:w="720" w:type="dxa"/>
          </w:tcPr>
          <w:p w:rsidR="00B71300" w:rsidRPr="00B71300" w:rsidRDefault="00B71300" w:rsidP="00B71300">
            <w:pPr>
              <w:spacing w:line="256" w:lineRule="auto"/>
              <w:rPr>
                <w:rFonts w:eastAsia="SimSun"/>
              </w:rPr>
            </w:pPr>
          </w:p>
        </w:tc>
      </w:tr>
      <w:tr w:rsidR="00B71300" w:rsidRPr="00B71300" w:rsidTr="00ED3F05">
        <w:tc>
          <w:tcPr>
            <w:tcW w:w="990" w:type="dxa"/>
          </w:tcPr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>III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</w:rPr>
            </w:pP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6"/>
                <w:szCs w:val="36"/>
              </w:rPr>
            </w:pPr>
          </w:p>
        </w:tc>
        <w:tc>
          <w:tcPr>
            <w:tcW w:w="9630" w:type="dxa"/>
          </w:tcPr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iksanao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iksasao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kha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:</w:t>
            </w:r>
            <w:proofErr w:type="gramEnd"/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1 </w:t>
            </w:r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“</w:t>
            </w:r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tuma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daonaaoM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vaha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^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QaUp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maoM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@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yaa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rho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hao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>”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__________      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nao</w:t>
            </w:r>
            <w:proofErr w:type="spellEnd"/>
            <w:r w:rsidRPr="00B71300">
              <w:rPr>
                <w:rFonts w:eastAsia="SimSun"/>
                <w:sz w:val="32"/>
                <w:szCs w:val="32"/>
              </w:rPr>
              <w:t xml:space="preserve">                       __________</w:t>
            </w: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kha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>.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2"/>
                <w:szCs w:val="32"/>
              </w:rPr>
            </w:pPr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gramStart"/>
            <w:r w:rsidRPr="00B71300">
              <w:rPr>
                <w:rFonts w:ascii="Shusha" w:eastAsia="SimSun" w:hAnsi="Shusha"/>
                <w:sz w:val="32"/>
                <w:szCs w:val="32"/>
              </w:rPr>
              <w:t>2  “</w:t>
            </w:r>
            <w:proofErr w:type="spellStart"/>
            <w:proofErr w:type="gramEnd"/>
            <w:r w:rsidRPr="00B71300">
              <w:rPr>
                <w:rFonts w:ascii="Shusha" w:eastAsia="SimSun" w:hAnsi="Shusha"/>
                <w:sz w:val="32"/>
                <w:szCs w:val="32"/>
              </w:rPr>
              <w:t>tU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[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tnaa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baDa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hao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gayaa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tuJao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[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tnaa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BaI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nahIM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maalauma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ik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CUnao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sao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icaiDyaa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ko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AMDo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gaMdo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hao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jaato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2"/>
                <w:szCs w:val="32"/>
              </w:rPr>
              <w:t>hOM</w:t>
            </w:r>
            <w:proofErr w:type="spellEnd"/>
            <w:r w:rsidRPr="00B71300">
              <w:rPr>
                <w:rFonts w:ascii="Shusha" w:eastAsia="SimSun" w:hAnsi="Shusha"/>
                <w:sz w:val="32"/>
                <w:szCs w:val="32"/>
              </w:rPr>
              <w:t>” .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               __________         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nao</w:t>
            </w:r>
            <w:proofErr w:type="spellEnd"/>
            <w:r w:rsidRPr="00B71300">
              <w:rPr>
                <w:rFonts w:eastAsia="SimSun"/>
                <w:sz w:val="32"/>
                <w:szCs w:val="32"/>
              </w:rPr>
              <w:t xml:space="preserve">                    __________</w:t>
            </w: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kha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.</w:t>
            </w:r>
            <w:proofErr w:type="gramEnd"/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2"/>
                <w:szCs w:val="32"/>
              </w:rPr>
            </w:pP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ascii="Shusha" w:eastAsia="SimSun" w:hAnsi="Shusha"/>
                <w:sz w:val="36"/>
                <w:szCs w:val="36"/>
              </w:rPr>
              <w:t>3 “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nahIM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rI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pgalaI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phlao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inaklaoMgao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.</w:t>
            </w:r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bagaOr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praoM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baocaaro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kOsao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]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DoMgao</w:t>
            </w:r>
            <w:proofErr w:type="spellEnd"/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>”.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       </w:t>
            </w:r>
            <w:r w:rsidRPr="00B71300">
              <w:rPr>
                <w:rFonts w:eastAsia="SimSun"/>
                <w:sz w:val="32"/>
                <w:szCs w:val="32"/>
              </w:rPr>
              <w:t xml:space="preserve">__________       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nao</w:t>
            </w:r>
            <w:proofErr w:type="spellEnd"/>
            <w:r w:rsidRPr="00B71300">
              <w:rPr>
                <w:rFonts w:eastAsia="SimSun"/>
                <w:sz w:val="32"/>
                <w:szCs w:val="32"/>
              </w:rPr>
              <w:t xml:space="preserve">                      __________  </w:t>
            </w: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kha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>.</w:t>
            </w: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</w:p>
        </w:tc>
        <w:tc>
          <w:tcPr>
            <w:tcW w:w="720" w:type="dxa"/>
          </w:tcPr>
          <w:p w:rsidR="00B71300" w:rsidRPr="00B71300" w:rsidRDefault="00B71300" w:rsidP="00B71300">
            <w:pPr>
              <w:spacing w:line="256" w:lineRule="auto"/>
              <w:rPr>
                <w:rFonts w:eastAsia="SimSun"/>
              </w:rPr>
            </w:pPr>
          </w:p>
        </w:tc>
      </w:tr>
      <w:tr w:rsidR="00B71300" w:rsidRPr="00B71300" w:rsidTr="00ED3F05">
        <w:tc>
          <w:tcPr>
            <w:tcW w:w="990" w:type="dxa"/>
          </w:tcPr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lastRenderedPageBreak/>
              <w:t>IV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9630" w:type="dxa"/>
          </w:tcPr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inamnailaiKt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gad\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yaaMSa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pZkr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pUCo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gae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p`SnaaoM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ko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]</w:t>
            </w:r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>%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tr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ilaiKe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>:</w:t>
            </w: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garmaI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idna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qao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.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baapU</w:t>
            </w:r>
            <w:proofErr w:type="spellEnd"/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jaI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dFtr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gae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hue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qao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.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Ammaa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daonaaoM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baccaaoM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kmaro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maoM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saulaakr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Kud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ga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>[</w:t>
            </w:r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>-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qaI.daonaaoM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baccao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caupko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]zo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AaOr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drvaaja,o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isaTknaI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Kaolakr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baahr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inakla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Aae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.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AMDaoM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ihfaja,t</w:t>
            </w:r>
            <w:proofErr w:type="spellEnd"/>
            <w:proofErr w:type="gram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tOyaairyaaÐ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haonao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lagaI.koSava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kmaro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ek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sTUla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]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za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laayaa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¸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loikna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jaba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]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sasao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kama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calaa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tao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nahanao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caaOkI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laakr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sTUla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naIcao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rKI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AaOr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Drto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¹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Drto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sTUla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caZa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>.</w:t>
            </w: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P`a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1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baapU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jaI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kha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^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gae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qao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r w:rsidRPr="00B71300">
              <w:rPr>
                <w:rFonts w:eastAsia="SimSun"/>
                <w:sz w:val="32"/>
                <w:szCs w:val="32"/>
              </w:rPr>
              <w:t>?</w:t>
            </w:r>
            <w:proofErr w:type="gramEnd"/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  ________________________________________________________</w:t>
            </w: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  _________________________________________________________</w:t>
            </w: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P`a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2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Ammaa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daonaaoM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baccaaoM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@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yaa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ikyaa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r w:rsidRPr="00B71300">
              <w:rPr>
                <w:rFonts w:eastAsia="SimSun"/>
                <w:sz w:val="32"/>
                <w:szCs w:val="32"/>
              </w:rPr>
              <w:t>?</w:t>
            </w:r>
            <w:proofErr w:type="gramEnd"/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 </w:t>
            </w:r>
            <w:r w:rsidRPr="00B71300">
              <w:rPr>
                <w:rFonts w:eastAsia="SimSun"/>
                <w:sz w:val="32"/>
                <w:szCs w:val="32"/>
              </w:rPr>
              <w:t>________________________________________________________</w:t>
            </w: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  ________________________________________________________ 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P`a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3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daonaaoM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baccaaoM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nao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@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yaa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ikyaa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r w:rsidRPr="00B71300">
              <w:rPr>
                <w:rFonts w:eastAsia="SimSun"/>
                <w:sz w:val="32"/>
                <w:szCs w:val="32"/>
              </w:rPr>
              <w:t>?</w:t>
            </w:r>
            <w:proofErr w:type="gramEnd"/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   _______________________________________________________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   _______________________________________________________ 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P`a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4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sTUla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kaOna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r w:rsidRPr="00B71300">
              <w:rPr>
                <w:rFonts w:ascii="Shusha" w:eastAsia="SimSun" w:hAnsi="Shusha"/>
                <w:sz w:val="36"/>
                <w:szCs w:val="36"/>
              </w:rPr>
              <w:t>laokr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B71300">
              <w:rPr>
                <w:rFonts w:ascii="Shusha" w:eastAsia="SimSun" w:hAnsi="Shusha"/>
                <w:sz w:val="36"/>
                <w:szCs w:val="36"/>
              </w:rPr>
              <w:t>Aayaa</w:t>
            </w:r>
            <w:proofErr w:type="spellEnd"/>
            <w:r w:rsidRPr="00B71300">
              <w:rPr>
                <w:rFonts w:ascii="Shusha" w:eastAsia="SimSun" w:hAnsi="Shusha"/>
                <w:sz w:val="36"/>
                <w:szCs w:val="36"/>
              </w:rPr>
              <w:t xml:space="preserve"> </w:t>
            </w:r>
            <w:r w:rsidRPr="00B71300">
              <w:rPr>
                <w:rFonts w:eastAsia="SimSun"/>
                <w:sz w:val="32"/>
                <w:szCs w:val="32"/>
              </w:rPr>
              <w:t>?</w:t>
            </w:r>
            <w:proofErr w:type="gramEnd"/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  <w:sz w:val="32"/>
                <w:szCs w:val="32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  _______________________________________________________</w:t>
            </w:r>
          </w:p>
          <w:p w:rsidR="00B71300" w:rsidRPr="00B71300" w:rsidRDefault="00B71300" w:rsidP="00B71300">
            <w:pPr>
              <w:spacing w:line="256" w:lineRule="auto"/>
              <w:rPr>
                <w:rFonts w:ascii="Shusha" w:eastAsia="SimSun" w:hAnsi="Shusha"/>
                <w:sz w:val="36"/>
                <w:szCs w:val="36"/>
              </w:rPr>
            </w:pPr>
            <w:r w:rsidRPr="00B71300">
              <w:rPr>
                <w:rFonts w:eastAsia="SimSun"/>
                <w:sz w:val="32"/>
                <w:szCs w:val="32"/>
              </w:rPr>
              <w:t xml:space="preserve">  _______________________________________________________</w:t>
            </w:r>
          </w:p>
          <w:p w:rsidR="00B71300" w:rsidRPr="00B71300" w:rsidRDefault="00B71300" w:rsidP="00B71300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720" w:type="dxa"/>
          </w:tcPr>
          <w:p w:rsidR="00B71300" w:rsidRPr="00B71300" w:rsidRDefault="00B71300" w:rsidP="00B71300">
            <w:pPr>
              <w:spacing w:line="256" w:lineRule="auto"/>
              <w:rPr>
                <w:rFonts w:eastAsia="SimSun"/>
              </w:rPr>
            </w:pPr>
          </w:p>
        </w:tc>
      </w:tr>
    </w:tbl>
    <w:p w:rsidR="0072670B" w:rsidRDefault="0072670B"/>
    <w:sectPr w:rsidR="0072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00"/>
    <w:rsid w:val="0072670B"/>
    <w:rsid w:val="00B71300"/>
    <w:rsid w:val="00B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AD277-73F4-45EB-91C9-2CD2921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2019-05-03T04:34:00Z</dcterms:created>
  <dcterms:modified xsi:type="dcterms:W3CDTF">2019-05-03T04:37:00Z</dcterms:modified>
</cp:coreProperties>
</file>